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9A4" w:rsidRPr="002B6337" w:rsidRDefault="004669A4" w:rsidP="004669A4">
      <w:pPr>
        <w:tabs>
          <w:tab w:val="left" w:pos="58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337">
        <w:rPr>
          <w:rFonts w:ascii="Times New Roman" w:hAnsi="Times New Roman" w:cs="Times New Roman"/>
          <w:b/>
          <w:sz w:val="28"/>
          <w:szCs w:val="28"/>
        </w:rPr>
        <w:t xml:space="preserve">ОБЪЕМ </w:t>
      </w:r>
    </w:p>
    <w:p w:rsidR="004669A4" w:rsidRPr="002B6337" w:rsidRDefault="004669A4" w:rsidP="004669A4">
      <w:pPr>
        <w:tabs>
          <w:tab w:val="left" w:pos="58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337">
        <w:rPr>
          <w:rFonts w:ascii="Times New Roman" w:hAnsi="Times New Roman" w:cs="Times New Roman"/>
          <w:b/>
          <w:sz w:val="28"/>
          <w:szCs w:val="28"/>
        </w:rPr>
        <w:t>предоставленных социальных услуг</w:t>
      </w:r>
    </w:p>
    <w:p w:rsidR="004669A4" w:rsidRPr="002B6337" w:rsidRDefault="004669A4" w:rsidP="004669A4">
      <w:pPr>
        <w:tabs>
          <w:tab w:val="left" w:pos="58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4F4DCD">
        <w:rPr>
          <w:rFonts w:ascii="Times New Roman" w:hAnsi="Times New Roman" w:cs="Times New Roman"/>
          <w:b/>
          <w:sz w:val="28"/>
          <w:szCs w:val="28"/>
        </w:rPr>
        <w:t>2016</w:t>
      </w:r>
      <w:r w:rsidRPr="002B6337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3"/>
        <w:tblpPr w:leftFromText="180" w:rightFromText="180" w:vertAnchor="text" w:horzAnchor="margin" w:tblpXSpec="center" w:tblpY="217"/>
        <w:tblW w:w="11165" w:type="dxa"/>
        <w:tblLayout w:type="fixed"/>
        <w:tblLook w:val="04A0"/>
      </w:tblPr>
      <w:tblGrid>
        <w:gridCol w:w="1985"/>
        <w:gridCol w:w="1667"/>
        <w:gridCol w:w="2126"/>
        <w:gridCol w:w="1985"/>
        <w:gridCol w:w="2126"/>
        <w:gridCol w:w="1276"/>
      </w:tblGrid>
      <w:tr w:rsidR="004669A4" w:rsidRPr="002B6337" w:rsidTr="004669A4">
        <w:trPr>
          <w:trHeight w:val="1642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 xml:space="preserve">Формы </w:t>
            </w:r>
            <w:proofErr w:type="gramStart"/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proofErr w:type="gramEnd"/>
          </w:p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обслуживания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</w:tcBorders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Виды социальных услуг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на дому</w:t>
            </w:r>
          </w:p>
        </w:tc>
        <w:tc>
          <w:tcPr>
            <w:tcW w:w="1985" w:type="dxa"/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 xml:space="preserve">Срочное социальное обслуживание </w:t>
            </w:r>
          </w:p>
        </w:tc>
        <w:tc>
          <w:tcPr>
            <w:tcW w:w="2126" w:type="dxa"/>
          </w:tcPr>
          <w:p w:rsidR="004669A4" w:rsidRPr="002B6337" w:rsidRDefault="004669A4" w:rsidP="00466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 помощь семье и детям</w:t>
            </w:r>
          </w:p>
        </w:tc>
        <w:tc>
          <w:tcPr>
            <w:tcW w:w="1276" w:type="dxa"/>
          </w:tcPr>
          <w:p w:rsidR="004669A4" w:rsidRPr="002B6337" w:rsidRDefault="004669A4" w:rsidP="004669A4">
            <w:pPr>
              <w:tabs>
                <w:tab w:val="center" w:pos="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669A4" w:rsidRPr="002B6337" w:rsidTr="004669A4">
        <w:trPr>
          <w:trHeight w:val="982"/>
        </w:trPr>
        <w:tc>
          <w:tcPr>
            <w:tcW w:w="3652" w:type="dxa"/>
            <w:gridSpan w:val="2"/>
          </w:tcPr>
          <w:p w:rsidR="004669A4" w:rsidRPr="002B6337" w:rsidRDefault="004669A4" w:rsidP="004669A4">
            <w:pPr>
              <w:tabs>
                <w:tab w:val="left" w:pos="2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                 на дому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669A4" w:rsidRPr="002B6337" w:rsidRDefault="004F4DCD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44629</w:t>
            </w:r>
          </w:p>
        </w:tc>
        <w:tc>
          <w:tcPr>
            <w:tcW w:w="1985" w:type="dxa"/>
          </w:tcPr>
          <w:p w:rsidR="004669A4" w:rsidRPr="002B6337" w:rsidRDefault="004F4DCD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2937</w:t>
            </w:r>
          </w:p>
        </w:tc>
        <w:tc>
          <w:tcPr>
            <w:tcW w:w="2126" w:type="dxa"/>
          </w:tcPr>
          <w:p w:rsidR="004669A4" w:rsidRPr="002B6337" w:rsidRDefault="00542EE7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4DCD">
              <w:rPr>
                <w:rFonts w:ascii="Times New Roman" w:hAnsi="Times New Roman" w:cs="Times New Roman"/>
                <w:sz w:val="28"/>
                <w:szCs w:val="28"/>
              </w:rPr>
              <w:t>448</w:t>
            </w:r>
          </w:p>
        </w:tc>
        <w:tc>
          <w:tcPr>
            <w:tcW w:w="1276" w:type="dxa"/>
          </w:tcPr>
          <w:p w:rsidR="004669A4" w:rsidRPr="002B6337" w:rsidRDefault="004F4DCD" w:rsidP="004F4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50014</w:t>
            </w:r>
          </w:p>
        </w:tc>
      </w:tr>
      <w:tr w:rsidR="004669A4" w:rsidRPr="002B6337" w:rsidTr="004669A4">
        <w:trPr>
          <w:trHeight w:val="1320"/>
        </w:trPr>
        <w:tc>
          <w:tcPr>
            <w:tcW w:w="3652" w:type="dxa"/>
            <w:gridSpan w:val="2"/>
          </w:tcPr>
          <w:p w:rsidR="004669A4" w:rsidRPr="002B6337" w:rsidRDefault="004669A4" w:rsidP="004669A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2B63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Сумма</w:t>
            </w:r>
            <w:proofErr w:type="gramEnd"/>
            <w:r w:rsidRPr="002B63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полученная от оказания платных услуг по договору</w:t>
            </w:r>
          </w:p>
          <w:p w:rsidR="004669A4" w:rsidRPr="002B6337" w:rsidRDefault="004669A4" w:rsidP="00466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тыс. руб. 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669A4" w:rsidRPr="002B6337" w:rsidRDefault="004669A4" w:rsidP="004669A4">
            <w:pPr>
              <w:tabs>
                <w:tab w:val="left" w:pos="7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F4DCD">
              <w:rPr>
                <w:rFonts w:ascii="Times New Roman" w:hAnsi="Times New Roman" w:cs="Times New Roman"/>
                <w:sz w:val="28"/>
                <w:szCs w:val="28"/>
              </w:rPr>
              <w:t>294,550</w:t>
            </w:r>
          </w:p>
        </w:tc>
        <w:tc>
          <w:tcPr>
            <w:tcW w:w="1985" w:type="dxa"/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4669A4" w:rsidRPr="002B6337" w:rsidRDefault="004669A4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3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4669A4" w:rsidRPr="002B6337" w:rsidRDefault="004F4DCD" w:rsidP="00466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294,550</w:t>
            </w:r>
          </w:p>
        </w:tc>
      </w:tr>
    </w:tbl>
    <w:p w:rsidR="004669A4" w:rsidRPr="002B6337" w:rsidRDefault="004669A4" w:rsidP="004669A4">
      <w:pPr>
        <w:tabs>
          <w:tab w:val="left" w:pos="1515"/>
        </w:tabs>
        <w:rPr>
          <w:rFonts w:ascii="Times New Roman" w:hAnsi="Times New Roman" w:cs="Times New Roman"/>
          <w:sz w:val="28"/>
          <w:szCs w:val="28"/>
        </w:rPr>
      </w:pPr>
      <w:r w:rsidRPr="002B6337">
        <w:rPr>
          <w:rFonts w:ascii="Times New Roman" w:hAnsi="Times New Roman" w:cs="Times New Roman"/>
          <w:sz w:val="28"/>
          <w:szCs w:val="28"/>
        </w:rPr>
        <w:tab/>
      </w:r>
    </w:p>
    <w:p w:rsidR="009D296E" w:rsidRDefault="009D296E"/>
    <w:sectPr w:rsidR="009D296E" w:rsidSect="004669A4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9A4"/>
    <w:rsid w:val="004669A4"/>
    <w:rsid w:val="004F4DCD"/>
    <w:rsid w:val="00542EE7"/>
    <w:rsid w:val="005B0952"/>
    <w:rsid w:val="009D296E"/>
    <w:rsid w:val="009E3E7A"/>
    <w:rsid w:val="00A2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9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2018-03-06T06:55:00Z</dcterms:created>
  <dcterms:modified xsi:type="dcterms:W3CDTF">2018-04-16T08:21:00Z</dcterms:modified>
</cp:coreProperties>
</file>